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1AEB" w14:textId="77777777" w:rsidR="001230CD" w:rsidRDefault="001230CD" w:rsidP="001230CD">
      <w:pPr>
        <w:ind w:right="141"/>
        <w:jc w:val="right"/>
        <w:rPr>
          <w:b/>
        </w:rPr>
      </w:pPr>
      <w:r>
        <w:rPr>
          <w:b/>
        </w:rPr>
        <w:t>Приложение 12</w:t>
      </w:r>
    </w:p>
    <w:p w14:paraId="1B9C6F6E" w14:textId="77777777" w:rsidR="001230CD" w:rsidRDefault="001230CD" w:rsidP="001230CD">
      <w:pPr>
        <w:ind w:right="850"/>
        <w:jc w:val="center"/>
        <w:rPr>
          <w:b/>
          <w:sz w:val="28"/>
        </w:rPr>
      </w:pPr>
      <w:r>
        <w:rPr>
          <w:b/>
          <w:sz w:val="28"/>
        </w:rPr>
        <w:t xml:space="preserve">План работы первичной профсоюзной организации </w:t>
      </w:r>
    </w:p>
    <w:p w14:paraId="5B6BA26E" w14:textId="77777777" w:rsidR="001230CD" w:rsidRDefault="001230CD" w:rsidP="001230CD">
      <w:pPr>
        <w:ind w:right="850"/>
        <w:jc w:val="center"/>
        <w:rPr>
          <w:b/>
          <w:sz w:val="28"/>
        </w:rPr>
      </w:pPr>
      <w:r>
        <w:rPr>
          <w:b/>
          <w:sz w:val="28"/>
        </w:rPr>
        <w:t>на 2024-2025 учебный год</w:t>
      </w:r>
    </w:p>
    <w:p w14:paraId="4B433D23" w14:textId="77777777" w:rsidR="001230CD" w:rsidRDefault="001230CD" w:rsidP="001230C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7892"/>
      </w:tblGrid>
      <w:tr w:rsidR="001230CD" w14:paraId="18DC16C6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461F" w14:textId="77777777" w:rsidR="001230CD" w:rsidRDefault="001230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0E5E" w14:textId="77777777" w:rsidR="001230CD" w:rsidRDefault="001230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1230CD" w14:paraId="536938E0" w14:textId="77777777" w:rsidTr="001230CD">
        <w:trPr>
          <w:trHeight w:val="34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6F9D" w14:textId="77777777" w:rsidR="001230CD" w:rsidRDefault="001230CD">
            <w:pPr>
              <w:jc w:val="center"/>
            </w:pPr>
            <w:r>
              <w:t>Сентябрь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107" w14:textId="77777777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Составление плана работы профкома первичной профсоюзной организации на </w:t>
            </w:r>
            <w:r>
              <w:rPr>
                <w:bCs/>
                <w:szCs w:val="28"/>
              </w:rPr>
              <w:t xml:space="preserve">2024-2025 </w:t>
            </w:r>
            <w:r>
              <w:rPr>
                <w:szCs w:val="28"/>
              </w:rPr>
              <w:t>учебный год.</w:t>
            </w:r>
          </w:p>
          <w:p w14:paraId="65742EF6" w14:textId="28E42B9C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сверки учета членов первичной профсоюзной организации.</w:t>
            </w:r>
          </w:p>
          <w:p w14:paraId="5469D790" w14:textId="5766DB85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Участие в туристическом слёте.</w:t>
            </w:r>
          </w:p>
          <w:p w14:paraId="42087318" w14:textId="77777777" w:rsidR="00B47AC7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Отчётно-выборное собрание первичной профсоюзной организации.</w:t>
            </w:r>
          </w:p>
          <w:p w14:paraId="2877CDE3" w14:textId="5DF929C9" w:rsidR="001230CD" w:rsidRDefault="001230CD" w:rsidP="00B47AC7">
            <w:p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Выборы председателя первичной профсоюзной организации</w:t>
            </w:r>
            <w:r w:rsidR="00B47AC7">
              <w:rPr>
                <w:szCs w:val="28"/>
              </w:rPr>
              <w:t>.</w:t>
            </w:r>
          </w:p>
          <w:p w14:paraId="353A6FE8" w14:textId="3C3EA797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Выборы Уполномоченного по Охране труда.</w:t>
            </w:r>
          </w:p>
          <w:p w14:paraId="1DE3D746" w14:textId="77777777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Оформление профсоюзного уголка.</w:t>
            </w:r>
          </w:p>
          <w:p w14:paraId="48C6508D" w14:textId="77777777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перечня профсоюзных, праздничных и знаменательных дат для членов первичной профсоюзной организации.</w:t>
            </w:r>
          </w:p>
          <w:p w14:paraId="7B0D0CEE" w14:textId="77777777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и проведение мероприятия в честь Дня дошкольного работника.</w:t>
            </w:r>
          </w:p>
          <w:p w14:paraId="3EB61340" w14:textId="77777777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Участие в подготовке и проведении Дня пожилого человека (чествование ветеранов педагогического труда).</w:t>
            </w:r>
          </w:p>
          <w:p w14:paraId="6A0D63C7" w14:textId="77777777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Проверка правильности и своевременности заключения дополнительных соглашений к трудовым договорам.</w:t>
            </w:r>
          </w:p>
          <w:p w14:paraId="1EB9A7DB" w14:textId="77777777" w:rsidR="001230CD" w:rsidRDefault="001230CD">
            <w:pPr>
              <w:ind w:left="36"/>
              <w:rPr>
                <w:b/>
              </w:rPr>
            </w:pPr>
          </w:p>
        </w:tc>
      </w:tr>
      <w:tr w:rsidR="001230CD" w14:paraId="245D9B5A" w14:textId="77777777" w:rsidTr="001230CD">
        <w:trPr>
          <w:trHeight w:val="11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CBAF" w14:textId="77777777" w:rsidR="001230CD" w:rsidRDefault="001230CD">
            <w:pPr>
              <w:jc w:val="center"/>
            </w:pPr>
            <w:r>
              <w:t>Октябрь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80A" w14:textId="77777777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Проверка инструкций по охране труда (наличие подписей работников).</w:t>
            </w:r>
          </w:p>
          <w:p w14:paraId="2D5A2BB4" w14:textId="77777777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проверки правильности ведения трудовых книжек, трудовых договоров.</w:t>
            </w:r>
          </w:p>
          <w:p w14:paraId="774B6A95" w14:textId="20005B34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Участие в дне коллективных действий 7 октября.</w:t>
            </w:r>
          </w:p>
          <w:p w14:paraId="48B7A438" w14:textId="73581284" w:rsidR="001230CD" w:rsidRDefault="001230CD" w:rsidP="00EE7991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6"/>
              <w:jc w:val="both"/>
              <w:rPr>
                <w:szCs w:val="28"/>
              </w:rPr>
            </w:pPr>
            <w:r>
              <w:rPr>
                <w:szCs w:val="28"/>
              </w:rPr>
              <w:t>Выборы председателя профсоюзной организации работников образования г. Шарыпово.</w:t>
            </w:r>
          </w:p>
          <w:p w14:paraId="2344E04C" w14:textId="77777777" w:rsidR="001230CD" w:rsidRDefault="001230CD">
            <w:pPr>
              <w:tabs>
                <w:tab w:val="left" w:pos="0"/>
              </w:tabs>
              <w:ind w:left="36"/>
              <w:rPr>
                <w:szCs w:val="28"/>
              </w:rPr>
            </w:pPr>
          </w:p>
        </w:tc>
      </w:tr>
      <w:tr w:rsidR="001230CD" w14:paraId="18644817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A12" w14:textId="77777777" w:rsidR="001230CD" w:rsidRDefault="001230CD">
            <w:pPr>
              <w:jc w:val="center"/>
            </w:pPr>
          </w:p>
          <w:p w14:paraId="28AC7E3B" w14:textId="77777777" w:rsidR="001230CD" w:rsidRDefault="001230C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  <w:p w14:paraId="7C73612A" w14:textId="77777777" w:rsidR="001230CD" w:rsidRDefault="001230CD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9040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заседания профкома «О ведения трудовых договоров работающих и трудовых книжек».</w:t>
            </w:r>
          </w:p>
          <w:p w14:paraId="13A1DB2B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статистического отчета.</w:t>
            </w:r>
          </w:p>
          <w:p w14:paraId="4361B419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поздравления женщин с Днем матери.</w:t>
            </w:r>
          </w:p>
          <w:p w14:paraId="1646F4C2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Проверка и обследование состояния групп, оборудования на соответствие нормам и правилам ОТ и ПБ совместно с уполномоченным по ОТ.</w:t>
            </w:r>
          </w:p>
          <w:p w14:paraId="3B286981" w14:textId="2FCA7836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подготовке </w:t>
            </w:r>
            <w:r w:rsidR="00B47AC7">
              <w:rPr>
                <w:szCs w:val="28"/>
              </w:rPr>
              <w:t>к</w:t>
            </w:r>
            <w:r>
              <w:rPr>
                <w:szCs w:val="28"/>
              </w:rPr>
              <w:t xml:space="preserve"> дню рождения детского сада.</w:t>
            </w:r>
          </w:p>
        </w:tc>
      </w:tr>
      <w:tr w:rsidR="001230CD" w14:paraId="667825BF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661B" w14:textId="77777777" w:rsidR="001230CD" w:rsidRDefault="001230CD">
            <w:pPr>
              <w:jc w:val="center"/>
            </w:pPr>
            <w:r>
              <w:t>Декабрь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0C26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и утверждение сметы расходования профсоюзных средств на следующий год.</w:t>
            </w:r>
          </w:p>
          <w:p w14:paraId="1FAEEEB0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Рассмотрение и согласование графика отпусков работников (до 15 декабря).</w:t>
            </w:r>
          </w:p>
          <w:p w14:paraId="1507AA76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Проверка и обследование технического состояния помещений, оборудования на соответствие нормам и правилам ОТ совместно с уполномоченным по ОТ.</w:t>
            </w:r>
          </w:p>
          <w:p w14:paraId="62232025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новогодних мероприятий для работников учреждения. (Поздравление ветеранов педагогического труда)</w:t>
            </w:r>
          </w:p>
          <w:p w14:paraId="78951CE1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детского профсоюзного новогоднего утренника.</w:t>
            </w:r>
          </w:p>
          <w:p w14:paraId="0B81E418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Новогодних подарков для членов профсоюза.</w:t>
            </w:r>
          </w:p>
          <w:p w14:paraId="1118260B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ind w:left="220" w:hanging="184"/>
              <w:rPr>
                <w:szCs w:val="28"/>
              </w:rPr>
            </w:pPr>
            <w:r>
              <w:rPr>
                <w:szCs w:val="28"/>
              </w:rPr>
              <w:lastRenderedPageBreak/>
              <w:t>Заключение соглашения по охране труда с администрацией МБДОУ на следующий год.</w:t>
            </w:r>
          </w:p>
        </w:tc>
      </w:tr>
      <w:tr w:rsidR="001230CD" w14:paraId="2CA0EF83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019B" w14:textId="77777777" w:rsidR="001230CD" w:rsidRDefault="001230CD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5C64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совместно с администрацией план работы по ОТ на 2025 год.</w:t>
            </w:r>
          </w:p>
          <w:p w14:paraId="1E3C544D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Проверка выполнения решений профсоюзных собраний и заседаний профкомов.</w:t>
            </w:r>
          </w:p>
          <w:p w14:paraId="0B7ADE00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Составление сметы расходования профсоюзных средств на год.</w:t>
            </w:r>
          </w:p>
          <w:p w14:paraId="03A3592E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совместно с администрацией отчета о ходе выполнения соглашения по ОТ</w:t>
            </w:r>
          </w:p>
        </w:tc>
      </w:tr>
      <w:tr w:rsidR="001230CD" w14:paraId="078BC46B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381A" w14:textId="77777777" w:rsidR="001230CD" w:rsidRDefault="001230CD">
            <w:pPr>
              <w:jc w:val="center"/>
            </w:pPr>
            <w:r>
              <w:t>Февраль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0A2B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Участие в лыжной гонке «Лыжня России».</w:t>
            </w:r>
          </w:p>
          <w:p w14:paraId="136D13D4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подарков и организация поздравления, посвященного Дню защитника Отечества.</w:t>
            </w:r>
          </w:p>
          <w:p w14:paraId="5A9E5766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Подготовка праздничного поздравления к Международному женскому дню 8 марта. </w:t>
            </w:r>
          </w:p>
        </w:tc>
      </w:tr>
      <w:tr w:rsidR="001230CD" w14:paraId="6AC8F10B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E09D" w14:textId="77777777" w:rsidR="001230CD" w:rsidRDefault="001230CD">
            <w:pPr>
              <w:jc w:val="center"/>
            </w:pPr>
            <w:r>
              <w:t>Март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B32A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праздничного мероприятия, посвященного 8 марта.</w:t>
            </w:r>
          </w:p>
          <w:p w14:paraId="06F11AB8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Поздравление ветеранов педагогического труда с 8 марта.</w:t>
            </w:r>
          </w:p>
          <w:p w14:paraId="6A9AAAC1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Проверка и обследование технического состояния помещений, оборудования на соответствие нормам и правилам ОТ совместно с уполномоченным по ОТ.</w:t>
            </w:r>
          </w:p>
          <w:p w14:paraId="4A95AADE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Участие в Фестивале работников образования.</w:t>
            </w:r>
          </w:p>
        </w:tc>
      </w:tr>
      <w:tr w:rsidR="001230CD" w14:paraId="54523DF5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3080" w14:textId="77777777" w:rsidR="001230CD" w:rsidRDefault="001230CD">
            <w:pPr>
              <w:jc w:val="center"/>
            </w:pPr>
            <w:r>
              <w:t>Апрель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81EF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Проверка ведения личных дел работников.</w:t>
            </w:r>
          </w:p>
          <w:p w14:paraId="176662BA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Участие в Спартакиаде работников образования.</w:t>
            </w:r>
          </w:p>
          <w:p w14:paraId="4DE63630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участия членов профсоюза в мероприятиях, посвященных 1 мая.</w:t>
            </w:r>
          </w:p>
          <w:p w14:paraId="13B9A742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мероприятия, посвященного Дню охраны труда – 28 апреля.</w:t>
            </w:r>
          </w:p>
        </w:tc>
      </w:tr>
      <w:tr w:rsidR="001230CD" w14:paraId="5E8D0C95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B592" w14:textId="77777777" w:rsidR="001230CD" w:rsidRDefault="001230CD">
            <w:pPr>
              <w:jc w:val="center"/>
            </w:pPr>
            <w:r>
              <w:t>Май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8C83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Участие в первомайских праздниках.</w:t>
            </w:r>
          </w:p>
          <w:p w14:paraId="2F6C5BC7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заседания профкома о результатах проверки ведения личных дел сотрудников.</w:t>
            </w:r>
          </w:p>
          <w:p w14:paraId="6B09A121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заседания профкома о результатах работы уполномоченного по ОТ.</w:t>
            </w:r>
          </w:p>
          <w:p w14:paraId="6B7765E6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заседания профкома об итогах работы профкома за учебный год.</w:t>
            </w:r>
          </w:p>
        </w:tc>
      </w:tr>
      <w:tr w:rsidR="001230CD" w14:paraId="0D48A08B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9CD9" w14:textId="77777777" w:rsidR="001230CD" w:rsidRDefault="001230CD">
            <w:pPr>
              <w:jc w:val="center"/>
            </w:pPr>
            <w:r>
              <w:t>Июнь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202E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Планирование работы на следующий год.</w:t>
            </w:r>
          </w:p>
          <w:p w14:paraId="3CDD350A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Проверка состояния документации профсоюзной организации.</w:t>
            </w:r>
          </w:p>
        </w:tc>
      </w:tr>
      <w:tr w:rsidR="001230CD" w14:paraId="1A9CFE73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B28" w14:textId="77777777" w:rsidR="001230CD" w:rsidRDefault="001230CD">
            <w:pPr>
              <w:jc w:val="center"/>
            </w:pPr>
            <w:r>
              <w:t>Июль</w:t>
            </w:r>
          </w:p>
          <w:p w14:paraId="5F6FAC05" w14:textId="77777777" w:rsidR="001230CD" w:rsidRDefault="001230CD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2863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Информационная работа.</w:t>
            </w:r>
          </w:p>
          <w:p w14:paraId="2B453F60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Оказание содействия администрации ДОУ в организации работы по подготовке учреждения к новому учебному году.</w:t>
            </w:r>
          </w:p>
        </w:tc>
      </w:tr>
      <w:tr w:rsidR="001230CD" w14:paraId="45058C8A" w14:textId="77777777" w:rsidTr="00123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3A93" w14:textId="77777777" w:rsidR="001230CD" w:rsidRDefault="001230CD">
            <w:pPr>
              <w:jc w:val="center"/>
            </w:pPr>
            <w:r>
              <w:t>Август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71B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Приведение в порядок делопроизводства в профсоюзной организации.</w:t>
            </w:r>
          </w:p>
          <w:p w14:paraId="1B7FB826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Рассмотрение совместно с администрацией вопросы тарификации на 2024-2025 учебный год.</w:t>
            </w:r>
          </w:p>
          <w:p w14:paraId="0DC84C45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Проверка и обследование технического состояния групп, помещений, оборудования на соответствие нормам и правилам ОТ совместно с уполномоченным по ОТ.</w:t>
            </w:r>
          </w:p>
          <w:p w14:paraId="5822AAF6" w14:textId="77777777" w:rsidR="001230CD" w:rsidRDefault="001230CD" w:rsidP="00EE7991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61" w:hanging="425"/>
              <w:jc w:val="both"/>
              <w:rPr>
                <w:szCs w:val="28"/>
              </w:rPr>
            </w:pPr>
            <w:r>
              <w:rPr>
                <w:szCs w:val="28"/>
              </w:rPr>
              <w:t>Оказание содействия администрации ДОУ в организации работы по подготовке учреждения к новому учебному году.</w:t>
            </w:r>
          </w:p>
        </w:tc>
      </w:tr>
    </w:tbl>
    <w:p w14:paraId="00ED5690" w14:textId="77777777" w:rsidR="001230CD" w:rsidRDefault="001230CD" w:rsidP="001230CD">
      <w:pPr>
        <w:rPr>
          <w:sz w:val="28"/>
        </w:rPr>
      </w:pPr>
    </w:p>
    <w:p w14:paraId="2C1E9048" w14:textId="77777777" w:rsidR="001230CD" w:rsidRDefault="001230CD" w:rsidP="001230CD">
      <w:pPr>
        <w:rPr>
          <w:sz w:val="28"/>
        </w:rPr>
      </w:pPr>
    </w:p>
    <w:p w14:paraId="2B91D5F4" w14:textId="77777777" w:rsidR="001230CD" w:rsidRDefault="001230CD" w:rsidP="001230CD">
      <w:pPr>
        <w:rPr>
          <w:sz w:val="28"/>
        </w:rPr>
      </w:pPr>
    </w:p>
    <w:p w14:paraId="14C9AEAC" w14:textId="77777777" w:rsidR="001230CD" w:rsidRDefault="001230CD" w:rsidP="001230CD">
      <w:pPr>
        <w:rPr>
          <w:sz w:val="28"/>
        </w:rPr>
      </w:pPr>
    </w:p>
    <w:p w14:paraId="183EC115" w14:textId="77777777" w:rsidR="001230CD" w:rsidRDefault="001230CD" w:rsidP="001230CD">
      <w:pPr>
        <w:rPr>
          <w:sz w:val="28"/>
        </w:rPr>
      </w:pPr>
    </w:p>
    <w:p w14:paraId="3A82147D" w14:textId="77777777" w:rsidR="001230CD" w:rsidRDefault="001230CD" w:rsidP="001230CD">
      <w:pPr>
        <w:rPr>
          <w:sz w:val="28"/>
        </w:rPr>
      </w:pPr>
    </w:p>
    <w:p w14:paraId="2B58D70A" w14:textId="77777777" w:rsidR="001230CD" w:rsidRDefault="001230CD" w:rsidP="001230CD">
      <w:pPr>
        <w:rPr>
          <w:sz w:val="28"/>
        </w:rPr>
      </w:pPr>
    </w:p>
    <w:p w14:paraId="0A3E71B4" w14:textId="77777777" w:rsidR="001230CD" w:rsidRDefault="001230CD" w:rsidP="001230CD">
      <w:pPr>
        <w:rPr>
          <w:sz w:val="28"/>
        </w:rPr>
      </w:pPr>
    </w:p>
    <w:p w14:paraId="189CBC6B" w14:textId="77777777" w:rsidR="001230CD" w:rsidRDefault="001230CD" w:rsidP="001230CD">
      <w:pPr>
        <w:rPr>
          <w:sz w:val="28"/>
        </w:rPr>
      </w:pPr>
    </w:p>
    <w:p w14:paraId="4FF506EC" w14:textId="77777777" w:rsidR="001230CD" w:rsidRDefault="001230CD" w:rsidP="001230CD">
      <w:pPr>
        <w:rPr>
          <w:sz w:val="28"/>
        </w:rPr>
      </w:pPr>
    </w:p>
    <w:p w14:paraId="06177277" w14:textId="77777777" w:rsidR="001230CD" w:rsidRDefault="001230CD" w:rsidP="001230CD">
      <w:pPr>
        <w:rPr>
          <w:sz w:val="28"/>
        </w:rPr>
      </w:pPr>
    </w:p>
    <w:p w14:paraId="7C016DAB" w14:textId="5A6E98F8" w:rsidR="00AE42A1" w:rsidRDefault="00AE42A1"/>
    <w:sectPr w:rsidR="00AE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E22958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1362445"/>
    <w:multiLevelType w:val="hybridMultilevel"/>
    <w:tmpl w:val="2F18FE3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2D"/>
    <w:rsid w:val="000D35F8"/>
    <w:rsid w:val="001230CD"/>
    <w:rsid w:val="00602595"/>
    <w:rsid w:val="0067454A"/>
    <w:rsid w:val="00AE42A1"/>
    <w:rsid w:val="00B47AC7"/>
    <w:rsid w:val="00D8702D"/>
    <w:rsid w:val="00D95DB3"/>
    <w:rsid w:val="00F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0F06"/>
  <w15:chartTrackingRefBased/>
  <w15:docId w15:val="{E0D1FD64-FFF3-4715-9A30-915F90D7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2024-09-18T03:51:00Z</cp:lastPrinted>
  <dcterms:created xsi:type="dcterms:W3CDTF">2024-09-24T22:17:00Z</dcterms:created>
  <dcterms:modified xsi:type="dcterms:W3CDTF">2024-09-24T22:17:00Z</dcterms:modified>
</cp:coreProperties>
</file>